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50F2D">
      <w:pPr>
        <w:pStyle w:val="a3"/>
        <w:divId w:val="195659384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565938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0F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50F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93340430</w:t>
            </w:r>
          </w:p>
        </w:tc>
        <w:tc>
          <w:tcPr>
            <w:tcW w:w="0" w:type="auto"/>
            <w:vAlign w:val="center"/>
            <w:hideMark/>
          </w:tcPr>
          <w:p w:rsidR="00000000" w:rsidRDefault="00250F2D">
            <w:pPr>
              <w:rPr>
                <w:rFonts w:eastAsia="Times New Roman"/>
              </w:rPr>
            </w:pPr>
          </w:p>
        </w:tc>
      </w:tr>
      <w:tr w:rsidR="00000000">
        <w:trPr>
          <w:divId w:val="19565938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0F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50F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50F2D">
            <w:pPr>
              <w:rPr>
                <w:rFonts w:eastAsia="Times New Roman"/>
              </w:rPr>
            </w:pPr>
          </w:p>
        </w:tc>
      </w:tr>
      <w:tr w:rsidR="00000000">
        <w:trPr>
          <w:divId w:val="19565938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0F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50F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50F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565938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0F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50F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50F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50F2D">
      <w:pPr>
        <w:pStyle w:val="1"/>
        <w:rPr>
          <w:rFonts w:eastAsia="Times New Roman"/>
        </w:rPr>
      </w:pPr>
      <w:r>
        <w:rPr>
          <w:rFonts w:eastAsia="Times New Roman"/>
        </w:rPr>
        <w:t>(OTHR) О корпоративном действии "Иное событие" - Глобальная депозитарная расписка на обыкновенные акции ROS AGRO PLC (депозитарная расписка ISIN US7496552057)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7"/>
        <w:gridCol w:w="571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0F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F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F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913143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F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F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F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F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F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F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F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F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250F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960"/>
        <w:gridCol w:w="1620"/>
        <w:gridCol w:w="1392"/>
        <w:gridCol w:w="1614"/>
        <w:gridCol w:w="1521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50F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0F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0F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0F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0F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0F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0F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0F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0F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0F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F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913143D122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F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 Bank of New York Mellon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F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на обыкновенные акции ROS 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F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F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F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F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 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F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F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: 1</w:t>
            </w:r>
          </w:p>
        </w:tc>
      </w:tr>
    </w:tbl>
    <w:p w:rsidR="00000000" w:rsidRDefault="00250F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9"/>
        <w:gridCol w:w="34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0F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F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F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F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Флаг сертификации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F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</w:tbl>
    <w:p w:rsidR="00000000" w:rsidRDefault="00250F2D">
      <w:pPr>
        <w:rPr>
          <w:rFonts w:eastAsia="Times New Roman"/>
        </w:rPr>
      </w:pPr>
    </w:p>
    <w:p w:rsidR="00000000" w:rsidRDefault="00250F2D">
      <w:pPr>
        <w:pStyle w:val="a3"/>
      </w:pPr>
      <w:r>
        <w:t>Небанковская кредитная организация акционерное общество “Национальный расчетный депозитарий” (далее - НКО АО НРД) сообщает, что в адрес НКО АО НРД поступила информация от Иностранного депозитария о корпоративном действии «Иное событие».</w:t>
      </w:r>
      <w:r>
        <w:br/>
      </w:r>
      <w:r>
        <w:br/>
        <w:t>Подробная информац</w:t>
      </w:r>
      <w:r>
        <w:t xml:space="preserve">ия изложена в тексте сообщения от Иностранного депозитария и </w:t>
      </w:r>
      <w:r>
        <w:lastRenderedPageBreak/>
        <w:t>материалах к корпоративному действию.</w:t>
      </w:r>
      <w:r>
        <w:br/>
        <w:t xml:space="preserve">Материалы к корпоративному действию приложены к данному сообщению. Также материалы доступны по запросу у Иностранного депозитария. </w:t>
      </w:r>
      <w:r>
        <w:br/>
      </w:r>
      <w:r>
        <w:br/>
        <w:t>Текст сообщения от Euroc</w:t>
      </w:r>
      <w:r>
        <w:t>lear Bank S.A./N.V.:</w:t>
      </w:r>
    </w:p>
    <w:p w:rsidR="00000000" w:rsidRDefault="00250F2D">
      <w:pPr>
        <w:pStyle w:val="a3"/>
      </w:pPr>
      <w:r>
        <w:t>NOTE/NO LEGAL DOCUMENTATION TO BECOMPLETEDCAED/NOTICE TO HOLDERS</w:t>
      </w:r>
      <w:r>
        <w:br/>
      </w:r>
      <w:r>
        <w:br/>
        <w:t>--------------- EVENT DETAILS -------------------</w:t>
      </w:r>
      <w:r>
        <w:br/>
        <w:t>NOTICE TO HOLDERS HAS BEEN MADE AVAILABLE.</w:t>
      </w:r>
      <w:r>
        <w:br/>
        <w:t>.</w:t>
      </w:r>
      <w:r>
        <w:br/>
        <w:t>PLEASE REFER TO THE DOCUMENTATION FOR MORE DETAILS</w:t>
      </w:r>
      <w:r>
        <w:br/>
        <w:t>.</w:t>
      </w:r>
      <w:r>
        <w:br/>
        <w:t>DOCUMENTATION:</w:t>
      </w:r>
      <w:r>
        <w:br/>
        <w:t>.-----</w:t>
      </w:r>
      <w:r>
        <w:t>--------</w:t>
      </w:r>
      <w:r>
        <w:br/>
        <w:t>YOU MAY REQUEST THE CORPORATE ACTION DOCUMENT(S) EITHER VIA</w:t>
      </w:r>
      <w:r>
        <w:br/>
        <w:t>E-MAIL OR VIA THE WEBSITE:</w:t>
      </w:r>
      <w:r>
        <w:br/>
        <w:t>.</w:t>
      </w:r>
      <w:r>
        <w:br/>
        <w:t>A. E-MAIL:</w:t>
      </w:r>
      <w:r>
        <w:br/>
        <w:t>SEND AN E-MAIL TO CADOCS(AT)EUROCLEAR.COM. INDICATE IN THE</w:t>
      </w:r>
      <w:r>
        <w:br/>
        <w:t>SUBJECT OF YOUR E-MAIL THE FOLLOWING REFERENCE 3497269-399</w:t>
      </w:r>
      <w:r>
        <w:br/>
        <w:t>.</w:t>
      </w:r>
      <w:r>
        <w:br/>
        <w:t>NOTE: IN THE RARE CASE THAT</w:t>
      </w:r>
      <w:r>
        <w:t xml:space="preserve"> THE SIZE OF THE CA DOCUMENT EXCEEDS</w:t>
      </w:r>
      <w:r>
        <w:br/>
        <w:t>10 MB, IT WILL NOT BE POSSIBLE TO SEND IT VIA E-MAIL</w:t>
      </w:r>
      <w:r>
        <w:br/>
        <w:t>YOU WILL RECEIVE AN E-MAIL INFORMING YOU THAT THE DOCUMENT WILL</w:t>
      </w:r>
      <w:r>
        <w:br/>
        <w:t>BE AVAILABLE ONLY VIA THE WEBSITE.</w:t>
      </w:r>
      <w:r>
        <w:br/>
        <w:t>.</w:t>
      </w:r>
      <w:r>
        <w:br/>
        <w:t>B. THE EUROCLEAR WEBSITE (MY.EUROCLEAR.COM):</w:t>
      </w:r>
      <w:r>
        <w:br/>
        <w:t>TO ACCESS THE DOCUME</w:t>
      </w:r>
      <w:r>
        <w:t>NTATION, LOG IN OR GO THROUGH TO MYEUROCLEAR</w:t>
      </w:r>
      <w:r>
        <w:br/>
        <w:t>AS A GUEST.</w:t>
      </w:r>
      <w:r>
        <w:br/>
        <w:t>YOU CAN DOWNLOAD THE DOCUMENT(S) BY ENTERING THE CORPORATE ACTION</w:t>
      </w:r>
      <w:r>
        <w:br/>
        <w:t>NOTIFICATION NUMBER 3497269 IN THE SEARCH BOX ON MY.EUROCLEAR.COM</w:t>
      </w:r>
      <w:r>
        <w:br/>
        <w:t>MY APPS CORPORATE ACTIONS</w:t>
      </w:r>
      <w:r>
        <w:br/>
        <w:t>.</w:t>
      </w:r>
    </w:p>
    <w:p w:rsidR="00000000" w:rsidRDefault="00250F2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50F2D">
      <w:pPr>
        <w:pStyle w:val="HTML"/>
      </w:pPr>
      <w:r>
        <w:t>По всем вопросам, связанным с настоящим сообщением, Вы можете обращаться к Ваш</w:t>
      </w:r>
      <w:r>
        <w:t>им персональным менеджерам по телефонам: (495) 956-27-90, (495) 956-27-91/ For details please contact your account  manager (495) 956-27-90, (495) 956-27-91</w:t>
      </w:r>
    </w:p>
    <w:p w:rsidR="00000000" w:rsidRDefault="00250F2D">
      <w:pPr>
        <w:rPr>
          <w:rFonts w:eastAsia="Times New Roman"/>
        </w:rPr>
      </w:pPr>
      <w:r>
        <w:rPr>
          <w:rFonts w:eastAsia="Times New Roman"/>
        </w:rPr>
        <w:br/>
      </w:r>
    </w:p>
    <w:p w:rsidR="00250F2D" w:rsidRDefault="00250F2D">
      <w:pPr>
        <w:pStyle w:val="HTML"/>
      </w:pPr>
      <w:r>
        <w:t>Настоящий документ является визуализированной формой электронного документа и содержит существенн</w:t>
      </w:r>
      <w:r>
        <w:t>ую информацию. Полная информация содержится непосредственно в электронном документе.</w:t>
      </w:r>
    </w:p>
    <w:sectPr w:rsidR="00250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03814"/>
    <w:rsid w:val="00250F2D"/>
    <w:rsid w:val="00C0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572793E-89C7-442C-B49E-49AF231D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59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baef4d1a4ca44e29b189e6e420914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2024-04-17T04:17:00Z</dcterms:created>
  <dcterms:modified xsi:type="dcterms:W3CDTF">2024-04-17T04:17:00Z</dcterms:modified>
</cp:coreProperties>
</file>